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07D3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ASN156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6A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35,135,000.00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EC6E6A" w:rsidRPr="00F64748" w:rsidRDefault="004D5A76" w:rsidP="00EC6E6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6E6A" w:rsidRPr="004375A4">
        <w:rPr>
          <w:rFonts w:asciiTheme="minorHAnsi" w:hAnsiTheme="minorHAnsi" w:cs="Arial"/>
          <w:lang w:val="en-ZA"/>
        </w:rPr>
        <w:t>(as per applicable</w:t>
      </w:r>
      <w:r w:rsidR="00EC6E6A">
        <w:rPr>
          <w:rFonts w:asciiTheme="minorHAnsi" w:hAnsiTheme="minorHAnsi" w:cs="Arial"/>
          <w:lang w:val="en-ZA"/>
        </w:rPr>
        <w:t xml:space="preserve"> </w:t>
      </w:r>
      <w:r w:rsidR="00EC6E6A" w:rsidRPr="006226B7">
        <w:rPr>
          <w:rFonts w:asciiTheme="minorHAnsi" w:hAnsiTheme="minorHAnsi" w:cs="Arial"/>
          <w:lang w:val="en-ZA"/>
        </w:rPr>
        <w:t>pricing supplement)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3C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CC3C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CC3C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CC3C8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66A2B" w:rsidRDefault="00466A2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C6E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53077" w:rsidRPr="006D601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https://www.jse.co.za/content/JSEPricingSupplementsItems/2014/BondDocuments/ASN156%20Pricing%20Supplement_29062016.pdf</w:t>
        </w:r>
      </w:hyperlink>
      <w:r w:rsidR="00453077">
        <w:rPr>
          <w:rFonts w:asciiTheme="minorHAnsi" w:hAnsiTheme="minorHAnsi" w:cs="Arial"/>
          <w:b/>
          <w:i/>
          <w:lang w:val="en-ZA"/>
        </w:rPr>
        <w:t xml:space="preserve"> </w:t>
      </w:r>
    </w:p>
    <w:p w:rsidR="00453077" w:rsidRPr="00F64748" w:rsidRDefault="004530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3C85" w:rsidRDefault="00CC3C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3C85" w:rsidRDefault="00CC3C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  <w:t xml:space="preserve">                                     Barclays                                                                      +27 11 8956843</w:t>
      </w:r>
    </w:p>
    <w:p w:rsidR="007F4679" w:rsidRPr="00F64748" w:rsidRDefault="00CC3C8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50" w:rsidRDefault="00C04650">
      <w:r>
        <w:separator/>
      </w:r>
    </w:p>
  </w:endnote>
  <w:endnote w:type="continuationSeparator" w:id="0">
    <w:p w:rsidR="00C04650" w:rsidRDefault="00C0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50" w:rsidRDefault="00C04650">
      <w:r>
        <w:separator/>
      </w:r>
    </w:p>
  </w:footnote>
  <w:footnote w:type="continuationSeparator" w:id="0">
    <w:p w:rsidR="00C04650" w:rsidRDefault="00C0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6E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6E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E1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077"/>
    <w:rsid w:val="004541E5"/>
    <w:rsid w:val="00461AC9"/>
    <w:rsid w:val="00464576"/>
    <w:rsid w:val="00464D64"/>
    <w:rsid w:val="00466A2B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D3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CC7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650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C85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879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6E6A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56%20Pricing%20Supplement_2906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4126A-643F-4AC8-8A3F-1F95F9AFB2E5}"/>
</file>

<file path=customXml/itemProps2.xml><?xml version="1.0" encoding="utf-8"?>
<ds:datastoreItem xmlns:ds="http://schemas.openxmlformats.org/officeDocument/2006/customXml" ds:itemID="{BD6BC8C5-A711-493E-98EA-03EFE48BB1D5}"/>
</file>

<file path=customXml/itemProps3.xml><?xml version="1.0" encoding="utf-8"?>
<ds:datastoreItem xmlns:ds="http://schemas.openxmlformats.org/officeDocument/2006/customXml" ds:itemID="{6F290A6E-5622-448F-A84A-5B14FCDE325B}"/>
</file>

<file path=customXml/itemProps4.xml><?xml version="1.0" encoding="utf-8"?>
<ds:datastoreItem xmlns:ds="http://schemas.openxmlformats.org/officeDocument/2006/customXml" ds:itemID="{32DB9E4A-F82D-4240-8549-7611F36D9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2016-06-28T08:52:00Z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